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D3C9" w14:textId="59E2B4D0" w:rsidR="00B542B1" w:rsidRPr="003232A0" w:rsidRDefault="00B542B1" w:rsidP="00B542B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3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Listed below is information for the new </w:t>
      </w:r>
      <w:r w:rsidRPr="003232A0">
        <w:rPr>
          <w:rFonts w:asciiTheme="minorHAnsi" w:hAnsiTheme="minorHAnsi" w:cstheme="minorHAnsi"/>
          <w:b/>
          <w:bCs/>
          <w:color w:val="7030A0"/>
          <w:sz w:val="24"/>
          <w:szCs w:val="24"/>
        </w:rPr>
        <w:t>Frontenac Harbor Freight Community Improvement District (CID)</w:t>
      </w:r>
      <w:r w:rsidRPr="003232A0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Pr="003232A0">
        <w:rPr>
          <w:rFonts w:asciiTheme="minorHAnsi" w:hAnsiTheme="minorHAnsi" w:cstheme="minorHAnsi"/>
          <w:color w:val="000000" w:themeColor="text1"/>
          <w:sz w:val="24"/>
          <w:szCs w:val="24"/>
        </w:rPr>
        <w:t>effective October 1, 2021. The ordinance information is attached.</w:t>
      </w:r>
    </w:p>
    <w:p w14:paraId="7E9EB261" w14:textId="77777777" w:rsidR="00B542B1" w:rsidRPr="003232A0" w:rsidRDefault="00B542B1" w:rsidP="003232A0">
      <w:pPr>
        <w:spacing w:before="120"/>
        <w:rPr>
          <w:rFonts w:asciiTheme="minorHAnsi" w:hAnsiTheme="minorHAnsi" w:cstheme="minorHAnsi"/>
          <w:b/>
          <w:bCs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CID</w:t>
      </w:r>
    </w:p>
    <w:p w14:paraId="53ABD9D3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Jurisdiction Code: FROC1</w:t>
      </w:r>
    </w:p>
    <w:p w14:paraId="02D04EEB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FIPS Code: 21144</w:t>
      </w:r>
    </w:p>
    <w:p w14:paraId="0C7049FE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CID Tax Rate: 1.25%</w:t>
      </w:r>
    </w:p>
    <w:p w14:paraId="264D39E9" w14:textId="2DA1ED9C" w:rsidR="00B542B1" w:rsidRPr="003232A0" w:rsidRDefault="00B542B1" w:rsidP="003232A0">
      <w:pPr>
        <w:spacing w:before="120"/>
        <w:rPr>
          <w:rFonts w:asciiTheme="minorHAnsi" w:hAnsiTheme="minorHAnsi" w:cstheme="minorHAnsi"/>
          <w:b/>
          <w:bCs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Breakdown of Tax:</w:t>
      </w:r>
    </w:p>
    <w:p w14:paraId="7BB35CDC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6.500% State</w:t>
      </w:r>
    </w:p>
    <w:p w14:paraId="2AFE4D1F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1.250% City</w:t>
      </w:r>
    </w:p>
    <w:p w14:paraId="78E178FF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1.000% County</w:t>
      </w:r>
    </w:p>
    <w:p w14:paraId="7CEBCD90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  <w:u w:val="single"/>
        </w:rPr>
        <w:t xml:space="preserve">1.250% </w:t>
      </w:r>
      <w:r w:rsidRPr="003232A0">
        <w:rPr>
          <w:rFonts w:asciiTheme="minorHAnsi" w:hAnsiTheme="minorHAnsi" w:cstheme="minorHAnsi"/>
          <w:sz w:val="19"/>
          <w:szCs w:val="19"/>
        </w:rPr>
        <w:t>Community Improvement District</w:t>
      </w:r>
    </w:p>
    <w:p w14:paraId="7D3A021F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10.000% TOTAL</w:t>
      </w:r>
    </w:p>
    <w:p w14:paraId="6A1CA2F4" w14:textId="77777777" w:rsidR="00B542B1" w:rsidRPr="003232A0" w:rsidRDefault="00B542B1" w:rsidP="003232A0">
      <w:pPr>
        <w:spacing w:before="120"/>
        <w:rPr>
          <w:rFonts w:asciiTheme="minorHAnsi" w:hAnsiTheme="minorHAnsi" w:cstheme="minorHAnsi"/>
          <w:b/>
          <w:bCs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Address information for Community Improvement District</w:t>
      </w:r>
    </w:p>
    <w:p w14:paraId="0CBC4D79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1007 US 69 Hwy, Frontenac 66763</w:t>
      </w:r>
    </w:p>
    <w:p w14:paraId="65EEA0B5" w14:textId="693F705E" w:rsidR="00B542B1" w:rsidRPr="003232A0" w:rsidRDefault="00B542B1" w:rsidP="003232A0">
      <w:pPr>
        <w:pBdr>
          <w:top w:val="single" w:sz="4" w:space="1" w:color="auto"/>
        </w:pBdr>
        <w:spacing w:before="2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3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Listed below is information for the new </w:t>
      </w:r>
      <w:r w:rsidRPr="003232A0">
        <w:rPr>
          <w:rFonts w:asciiTheme="minorHAnsi" w:hAnsiTheme="minorHAnsi" w:cstheme="minorHAnsi"/>
          <w:b/>
          <w:bCs/>
          <w:color w:val="7030A0"/>
          <w:sz w:val="24"/>
          <w:szCs w:val="24"/>
        </w:rPr>
        <w:t>Hays Travel Plaza Community Improvement District (CID)</w:t>
      </w:r>
      <w:r w:rsidRPr="003232A0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Pr="003232A0">
        <w:rPr>
          <w:rFonts w:asciiTheme="minorHAnsi" w:hAnsiTheme="minorHAnsi" w:cstheme="minorHAnsi"/>
          <w:color w:val="000000" w:themeColor="text1"/>
          <w:sz w:val="24"/>
          <w:szCs w:val="24"/>
        </w:rPr>
        <w:t>effective October 1, 2021. The ordinance information is attached.</w:t>
      </w:r>
    </w:p>
    <w:p w14:paraId="7EACF045" w14:textId="77777777" w:rsidR="00B542B1" w:rsidRPr="003232A0" w:rsidRDefault="00B542B1" w:rsidP="003232A0">
      <w:pPr>
        <w:spacing w:before="120"/>
        <w:rPr>
          <w:rFonts w:asciiTheme="minorHAnsi" w:hAnsiTheme="minorHAnsi" w:cstheme="minorHAnsi"/>
          <w:color w:val="7030A0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CID</w:t>
      </w:r>
    </w:p>
    <w:p w14:paraId="4B8A962E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Jurisdiction Code: HAYC8</w:t>
      </w:r>
    </w:p>
    <w:p w14:paraId="1EB03A28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FIPS Code: 21145</w:t>
      </w:r>
    </w:p>
    <w:p w14:paraId="69B3C308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CID Tax Rate: 2.0%</w:t>
      </w:r>
    </w:p>
    <w:p w14:paraId="2814241E" w14:textId="17FBB02A" w:rsidR="00B542B1" w:rsidRPr="003232A0" w:rsidRDefault="00B542B1" w:rsidP="003232A0">
      <w:pPr>
        <w:spacing w:before="120"/>
        <w:rPr>
          <w:rFonts w:asciiTheme="minorHAnsi" w:hAnsiTheme="minorHAnsi" w:cstheme="minorHAnsi"/>
          <w:b/>
          <w:bCs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Breakdown of Tax:</w:t>
      </w:r>
    </w:p>
    <w:p w14:paraId="52978D01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6.500% State</w:t>
      </w:r>
    </w:p>
    <w:p w14:paraId="1B093289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1.750% City</w:t>
      </w:r>
    </w:p>
    <w:p w14:paraId="4AE47D12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0.500% County</w:t>
      </w:r>
    </w:p>
    <w:p w14:paraId="3A9F0A6F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  <w:u w:val="single"/>
        </w:rPr>
        <w:t xml:space="preserve">2.000% </w:t>
      </w:r>
      <w:r w:rsidRPr="003232A0">
        <w:rPr>
          <w:rFonts w:asciiTheme="minorHAnsi" w:hAnsiTheme="minorHAnsi" w:cstheme="minorHAnsi"/>
          <w:sz w:val="19"/>
          <w:szCs w:val="19"/>
        </w:rPr>
        <w:t>Community Improvement District</w:t>
      </w:r>
    </w:p>
    <w:p w14:paraId="02601793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10.750% TOTAL</w:t>
      </w:r>
    </w:p>
    <w:p w14:paraId="14B2D77A" w14:textId="77777777" w:rsidR="00B542B1" w:rsidRPr="003232A0" w:rsidRDefault="00B542B1" w:rsidP="003232A0">
      <w:pPr>
        <w:spacing w:before="120"/>
        <w:rPr>
          <w:rFonts w:asciiTheme="minorHAnsi" w:hAnsiTheme="minorHAnsi" w:cstheme="minorHAnsi"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Address information for Community Improvement District</w:t>
      </w:r>
    </w:p>
    <w:p w14:paraId="55BB7210" w14:textId="63A63E3F" w:rsidR="00522FA4" w:rsidRPr="003232A0" w:rsidRDefault="00522FA4" w:rsidP="00522FA4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3232A0">
        <w:rPr>
          <w:rFonts w:asciiTheme="minorHAnsi" w:hAnsiTheme="minorHAnsi" w:cstheme="minorHAnsi"/>
          <w:color w:val="000000" w:themeColor="text1"/>
          <w:sz w:val="19"/>
          <w:szCs w:val="19"/>
        </w:rPr>
        <w:t>5601 230</w:t>
      </w:r>
      <w:r w:rsidRPr="003232A0">
        <w:rPr>
          <w:rFonts w:asciiTheme="minorHAnsi" w:hAnsiTheme="minorHAnsi" w:cstheme="minorHAnsi"/>
          <w:color w:val="000000" w:themeColor="text1"/>
          <w:sz w:val="19"/>
          <w:szCs w:val="19"/>
          <w:vertAlign w:val="superscript"/>
        </w:rPr>
        <w:t>th</w:t>
      </w:r>
      <w:r w:rsidRPr="003232A0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Ave</w:t>
      </w:r>
      <w:r w:rsidRPr="003232A0">
        <w:rPr>
          <w:rFonts w:asciiTheme="minorHAnsi" w:hAnsiTheme="minorHAnsi" w:cstheme="minorHAnsi"/>
          <w:color w:val="000000" w:themeColor="text1"/>
          <w:sz w:val="19"/>
          <w:szCs w:val="19"/>
        </w:rPr>
        <w:t>nue</w:t>
      </w:r>
      <w:r w:rsidRPr="003232A0">
        <w:rPr>
          <w:rFonts w:asciiTheme="minorHAnsi" w:hAnsiTheme="minorHAnsi" w:cstheme="minorHAnsi"/>
          <w:color w:val="000000" w:themeColor="text1"/>
          <w:sz w:val="19"/>
          <w:szCs w:val="19"/>
        </w:rPr>
        <w:t>, Hays 67601</w:t>
      </w:r>
    </w:p>
    <w:p w14:paraId="435844D0" w14:textId="503B7C03" w:rsidR="00B542B1" w:rsidRPr="003232A0" w:rsidRDefault="00B542B1" w:rsidP="00B542B1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3232A0">
        <w:rPr>
          <w:rFonts w:asciiTheme="minorHAnsi" w:hAnsiTheme="minorHAnsi" w:cstheme="minorHAnsi"/>
          <w:color w:val="000000" w:themeColor="text1"/>
          <w:sz w:val="19"/>
          <w:szCs w:val="19"/>
        </w:rPr>
        <w:t>5605 Russell Road, Hays 67601</w:t>
      </w:r>
    </w:p>
    <w:p w14:paraId="2C54B68E" w14:textId="77777777" w:rsidR="00B542B1" w:rsidRPr="003232A0" w:rsidRDefault="00B542B1" w:rsidP="00B542B1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3232A0">
        <w:rPr>
          <w:rFonts w:asciiTheme="minorHAnsi" w:hAnsiTheme="minorHAnsi" w:cstheme="minorHAnsi"/>
          <w:color w:val="000000" w:themeColor="text1"/>
          <w:sz w:val="19"/>
          <w:szCs w:val="19"/>
        </w:rPr>
        <w:t>5609 Russell Road, Hays 67601</w:t>
      </w:r>
    </w:p>
    <w:p w14:paraId="1467F1D9" w14:textId="0828C986" w:rsidR="00B542B1" w:rsidRPr="003232A0" w:rsidRDefault="00B542B1" w:rsidP="003232A0">
      <w:pPr>
        <w:pBdr>
          <w:top w:val="single" w:sz="4" w:space="1" w:color="auto"/>
        </w:pBdr>
        <w:spacing w:before="220"/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</w:pPr>
      <w:r w:rsidRPr="00323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Listed below is information for the new </w:t>
      </w:r>
      <w:r w:rsidRPr="003232A0">
        <w:rPr>
          <w:rFonts w:asciiTheme="minorHAnsi" w:hAnsiTheme="minorHAnsi" w:cstheme="minorHAnsi"/>
          <w:b/>
          <w:bCs/>
          <w:color w:val="7030A0"/>
          <w:sz w:val="24"/>
          <w:szCs w:val="24"/>
        </w:rPr>
        <w:t>Leawood Ranch Mart North Community Improvement District (CID)</w:t>
      </w:r>
      <w:r w:rsidRPr="003232A0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Pr="003232A0">
        <w:rPr>
          <w:rFonts w:asciiTheme="minorHAnsi" w:hAnsiTheme="minorHAnsi" w:cstheme="minorHAnsi"/>
          <w:color w:val="000000" w:themeColor="text1"/>
          <w:sz w:val="24"/>
          <w:szCs w:val="24"/>
        </w:rPr>
        <w:t>effective October 1, 2021. The ordinance information is attached.</w:t>
      </w:r>
    </w:p>
    <w:p w14:paraId="44D79CEB" w14:textId="77777777" w:rsidR="00B542B1" w:rsidRPr="003232A0" w:rsidRDefault="00B542B1" w:rsidP="003232A0">
      <w:pPr>
        <w:spacing w:before="120"/>
        <w:rPr>
          <w:rFonts w:asciiTheme="minorHAnsi" w:hAnsiTheme="minorHAnsi" w:cstheme="minorHAnsi"/>
          <w:color w:val="7030A0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CID</w:t>
      </w:r>
    </w:p>
    <w:p w14:paraId="1EABCB00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Jurisdiction Code: LEAC2</w:t>
      </w:r>
    </w:p>
    <w:p w14:paraId="3F977A7E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FIPS Code: 21146</w:t>
      </w:r>
    </w:p>
    <w:p w14:paraId="31431628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CID Tax Rate: 1.0%</w:t>
      </w:r>
    </w:p>
    <w:p w14:paraId="59054DAE" w14:textId="27BA69AB" w:rsidR="00B542B1" w:rsidRPr="003232A0" w:rsidRDefault="00B542B1" w:rsidP="003232A0">
      <w:pPr>
        <w:spacing w:before="120"/>
        <w:rPr>
          <w:rFonts w:asciiTheme="minorHAnsi" w:hAnsiTheme="minorHAnsi" w:cstheme="minorHAnsi"/>
          <w:b/>
          <w:bCs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Breakdown of Tax:</w:t>
      </w:r>
    </w:p>
    <w:p w14:paraId="3B81DEDC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6.500% State</w:t>
      </w:r>
    </w:p>
    <w:p w14:paraId="004F5ED0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1.125% City</w:t>
      </w:r>
    </w:p>
    <w:p w14:paraId="7FF51093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1.475% County</w:t>
      </w:r>
    </w:p>
    <w:p w14:paraId="7789CE63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  <w:u w:val="single"/>
        </w:rPr>
        <w:t xml:space="preserve">1.000% </w:t>
      </w:r>
      <w:r w:rsidRPr="003232A0">
        <w:rPr>
          <w:rFonts w:asciiTheme="minorHAnsi" w:hAnsiTheme="minorHAnsi" w:cstheme="minorHAnsi"/>
          <w:sz w:val="19"/>
          <w:szCs w:val="19"/>
        </w:rPr>
        <w:t>Community Improvement District</w:t>
      </w:r>
    </w:p>
    <w:p w14:paraId="7CBFA545" w14:textId="77777777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10.100% TOTAL</w:t>
      </w:r>
    </w:p>
    <w:p w14:paraId="74384BA3" w14:textId="77777777" w:rsidR="00B542B1" w:rsidRPr="003232A0" w:rsidRDefault="00B542B1" w:rsidP="003232A0">
      <w:pPr>
        <w:spacing w:before="120"/>
        <w:rPr>
          <w:rFonts w:asciiTheme="minorHAnsi" w:hAnsiTheme="minorHAnsi" w:cstheme="minorHAnsi"/>
          <w:color w:val="7030A0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u w:val="single"/>
        </w:rPr>
        <w:t>Address information for Community Improvement District</w:t>
      </w:r>
    </w:p>
    <w:p w14:paraId="2EBAA78C" w14:textId="76DCC558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3500 – 3814 W. 95</w:t>
      </w:r>
      <w:r w:rsidRPr="003232A0">
        <w:rPr>
          <w:rFonts w:asciiTheme="minorHAnsi" w:hAnsiTheme="minorHAnsi" w:cstheme="minorHAnsi"/>
          <w:sz w:val="19"/>
          <w:szCs w:val="19"/>
          <w:vertAlign w:val="superscript"/>
        </w:rPr>
        <w:t>th</w:t>
      </w:r>
      <w:r w:rsidRPr="003232A0">
        <w:rPr>
          <w:rFonts w:asciiTheme="minorHAnsi" w:hAnsiTheme="minorHAnsi" w:cstheme="minorHAnsi"/>
          <w:sz w:val="19"/>
          <w:szCs w:val="19"/>
        </w:rPr>
        <w:t xml:space="preserve"> St</w:t>
      </w:r>
      <w:r w:rsidR="00522FA4" w:rsidRPr="003232A0">
        <w:rPr>
          <w:rFonts w:asciiTheme="minorHAnsi" w:hAnsiTheme="minorHAnsi" w:cstheme="minorHAnsi"/>
          <w:sz w:val="19"/>
          <w:szCs w:val="19"/>
        </w:rPr>
        <w:t>reet</w:t>
      </w:r>
      <w:r w:rsidRPr="003232A0">
        <w:rPr>
          <w:rFonts w:asciiTheme="minorHAnsi" w:hAnsiTheme="minorHAnsi" w:cstheme="minorHAnsi"/>
          <w:sz w:val="19"/>
          <w:szCs w:val="19"/>
        </w:rPr>
        <w:t>, Leawood 66206 (even addresses)</w:t>
      </w:r>
    </w:p>
    <w:p w14:paraId="49BA7F19" w14:textId="0EEE282A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3860 W. 95</w:t>
      </w:r>
      <w:r w:rsidRPr="003232A0">
        <w:rPr>
          <w:rFonts w:asciiTheme="minorHAnsi" w:hAnsiTheme="minorHAnsi" w:cstheme="minorHAnsi"/>
          <w:sz w:val="19"/>
          <w:szCs w:val="19"/>
          <w:vertAlign w:val="superscript"/>
        </w:rPr>
        <w:t>th</w:t>
      </w:r>
      <w:r w:rsidRPr="003232A0">
        <w:rPr>
          <w:rFonts w:asciiTheme="minorHAnsi" w:hAnsiTheme="minorHAnsi" w:cstheme="minorHAnsi"/>
          <w:sz w:val="19"/>
          <w:szCs w:val="19"/>
        </w:rPr>
        <w:t xml:space="preserve"> St</w:t>
      </w:r>
      <w:r w:rsidR="00522FA4" w:rsidRPr="003232A0">
        <w:rPr>
          <w:rFonts w:asciiTheme="minorHAnsi" w:hAnsiTheme="minorHAnsi" w:cstheme="minorHAnsi"/>
          <w:sz w:val="19"/>
          <w:szCs w:val="19"/>
        </w:rPr>
        <w:t>reet</w:t>
      </w:r>
      <w:r w:rsidRPr="003232A0">
        <w:rPr>
          <w:rFonts w:asciiTheme="minorHAnsi" w:hAnsiTheme="minorHAnsi" w:cstheme="minorHAnsi"/>
          <w:sz w:val="19"/>
          <w:szCs w:val="19"/>
        </w:rPr>
        <w:t>, Leawood 66206</w:t>
      </w:r>
    </w:p>
    <w:p w14:paraId="12AAC8BD" w14:textId="01E23FEC" w:rsidR="00B542B1" w:rsidRPr="003232A0" w:rsidRDefault="00B542B1" w:rsidP="00B542B1">
      <w:pPr>
        <w:rPr>
          <w:rFonts w:asciiTheme="minorHAnsi" w:hAnsiTheme="minorHAnsi" w:cstheme="minorHAnsi"/>
          <w:sz w:val="19"/>
          <w:szCs w:val="19"/>
        </w:rPr>
      </w:pPr>
      <w:r w:rsidRPr="003232A0">
        <w:rPr>
          <w:rFonts w:asciiTheme="minorHAnsi" w:hAnsiTheme="minorHAnsi" w:cstheme="minorHAnsi"/>
          <w:sz w:val="19"/>
          <w:szCs w:val="19"/>
        </w:rPr>
        <w:t>9417 – 9437 Mission R</w:t>
      </w:r>
      <w:r w:rsidR="00522FA4" w:rsidRPr="003232A0">
        <w:rPr>
          <w:rFonts w:asciiTheme="minorHAnsi" w:hAnsiTheme="minorHAnsi" w:cstheme="minorHAnsi"/>
          <w:sz w:val="19"/>
          <w:szCs w:val="19"/>
        </w:rPr>
        <w:t>oa</w:t>
      </w:r>
      <w:r w:rsidRPr="003232A0">
        <w:rPr>
          <w:rFonts w:asciiTheme="minorHAnsi" w:hAnsiTheme="minorHAnsi" w:cstheme="minorHAnsi"/>
          <w:sz w:val="19"/>
          <w:szCs w:val="19"/>
        </w:rPr>
        <w:t>d, Leawood 66206 (odd addresses)</w:t>
      </w:r>
    </w:p>
    <w:p w14:paraId="4900A57E" w14:textId="41F02E0B" w:rsidR="00B542B1" w:rsidRPr="003232A0" w:rsidRDefault="00B542B1" w:rsidP="003232A0">
      <w:pPr>
        <w:pBdr>
          <w:top w:val="single" w:sz="4" w:space="1" w:color="auto"/>
        </w:pBdr>
        <w:spacing w:before="220"/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</w:pPr>
      <w:r w:rsidRPr="003232A0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</w:rPr>
        <w:t>REVISIONS</w:t>
      </w:r>
    </w:p>
    <w:p w14:paraId="38D9C112" w14:textId="77777777" w:rsidR="00B542B1" w:rsidRPr="003232A0" w:rsidRDefault="00B542B1" w:rsidP="003232A0">
      <w:pPr>
        <w:rPr>
          <w:rFonts w:asciiTheme="minorHAnsi" w:hAnsiTheme="minorHAnsi" w:cstheme="minorHAnsi"/>
          <w:sz w:val="20"/>
          <w:szCs w:val="20"/>
        </w:rPr>
      </w:pPr>
      <w:r w:rsidRPr="003232A0">
        <w:rPr>
          <w:rFonts w:asciiTheme="minorHAnsi" w:hAnsiTheme="minorHAnsi" w:cstheme="minorHAnsi"/>
          <w:sz w:val="20"/>
          <w:szCs w:val="20"/>
        </w:rPr>
        <w:t>Gardner has added 632 – 640 E Main Street (even addresses) to the Gardner Main Street Market Place CID (GADC1)</w:t>
      </w:r>
    </w:p>
    <w:p w14:paraId="04BC107A" w14:textId="2C0BFD29" w:rsidR="00B542B1" w:rsidRPr="003232A0" w:rsidRDefault="00B542B1" w:rsidP="00B542B1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3232A0">
        <w:rPr>
          <w:rFonts w:asciiTheme="minorHAnsi" w:hAnsiTheme="minorHAnsi" w:cstheme="minorHAnsi"/>
          <w:sz w:val="20"/>
          <w:szCs w:val="20"/>
        </w:rPr>
        <w:t>Wichita has moved 225 N Sycamore from the Wichita Delano Catalyst CID (WIC14) to the Wichita River District Stadium STAR Bond</w:t>
      </w:r>
      <w:r w:rsidR="003232A0">
        <w:rPr>
          <w:rFonts w:asciiTheme="minorHAnsi" w:hAnsiTheme="minorHAnsi" w:cstheme="minorHAnsi"/>
          <w:sz w:val="20"/>
          <w:szCs w:val="20"/>
        </w:rPr>
        <w:t xml:space="preserve"> </w:t>
      </w:r>
      <w:r w:rsidRPr="003232A0">
        <w:rPr>
          <w:rFonts w:asciiTheme="minorHAnsi" w:hAnsiTheme="minorHAnsi" w:cstheme="minorHAnsi"/>
          <w:sz w:val="20"/>
          <w:szCs w:val="20"/>
        </w:rPr>
        <w:t>and Delano Catalyst CID (WIC15).</w:t>
      </w:r>
    </w:p>
    <w:sectPr w:rsidR="00B542B1" w:rsidRPr="003232A0" w:rsidSect="00B07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54"/>
    <w:rsid w:val="003232A0"/>
    <w:rsid w:val="00522FA4"/>
    <w:rsid w:val="008819B6"/>
    <w:rsid w:val="00B07854"/>
    <w:rsid w:val="00B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AC74"/>
  <w15:chartTrackingRefBased/>
  <w15:docId w15:val="{FEBA646F-FFB7-43E1-9228-2D429EED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 [KDOR]</cp:lastModifiedBy>
  <cp:revision>2</cp:revision>
  <dcterms:created xsi:type="dcterms:W3CDTF">2021-07-20T15:22:00Z</dcterms:created>
  <dcterms:modified xsi:type="dcterms:W3CDTF">2021-07-20T16:22:00Z</dcterms:modified>
</cp:coreProperties>
</file>